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0000FF"/>
            <w:u w:val="single"/>
          </w:rPr>
          <w:t xml:space="preserve">PHPWord on GitHub</w:t>
        </w:r>
      </w:hyperlink>
    </w:p>
    <w:p/>
    <w:p/>
    <w:p>
      <w:hyperlink r:id="rId8" w:history="1">
        <w:r>
          <w:rPr>
            <w:rStyle w:val="myOwnLinStyle"/>
          </w:rPr>
          <w:t xml:space="preserve">http://www.bing.com</w:t>
        </w:r>
      </w:hyperlink>
    </w:p>
    <w:p>
      <w:hyperlink r:id="rId9" w:history="1">
        <w:r>
          <w:rPr>
            <w:rStyle w:val="myOwnLinStyle"/>
          </w:rPr>
          <w:t xml:space="preserve">http://www.yahoo.com</w:t>
        </w:r>
      </w:hyperlink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myOwnLinStyle"/>
    <w:rPr>
      <w:color w:val="80800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thub.com/PHPOffice/PHPWord" TargetMode="External"/><Relationship Id="rId8" Type="http://schemas.openxmlformats.org/officeDocument/2006/relationships/hyperlink" Target="http://www.bing.com" TargetMode="External"/><Relationship Id="rId9" Type="http://schemas.openxmlformats.org/officeDocument/2006/relationships/hyperlink" Target="http://www.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2026-03-01T01:54:05+00:00</dcterms:created>
  <dcterms:modified xsi:type="dcterms:W3CDTF">2026-03-01T01:54:05+00:00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